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№6 от 07.01.2018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2-я Мичурина ул, дом № 31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07.01.2018 08:00 - 07.01.2018 13:00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Маспанов В.П.; Арбиева В.И.; 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00-00000143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46,26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46,26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00000004773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28,82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57,62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57,62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00000009362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провод АПВ-6бел.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18,20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18,20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00000011332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изолента ХБ (300г)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81,86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40,93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40,93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00000012942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Резьба Ду-25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7,48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19,16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19,16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00-00001848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Кран шаровый 11б27п1 муфт  Ду15рычаг 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00-00001850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Кран шаровый 11б27п1 муфт  Ду 25 рычаг 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420,00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840,00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840,00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1 022,17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1 022,17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07.01.2018 08:00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07.01.2018 13:00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